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8C6C1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22DD124B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09542376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5DF2D3C0" w14:textId="16139BFE" w:rsidR="000A1DDA" w:rsidRPr="00416F56" w:rsidRDefault="000A1DDA" w:rsidP="00416F56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ELŐTERJESZTÉS</w:t>
      </w:r>
    </w:p>
    <w:p w14:paraId="47B25D4B" w14:textId="0195E32F" w:rsidR="000A1DDA" w:rsidRPr="00416F56" w:rsidRDefault="000A1DDA" w:rsidP="00416F56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a Budapest XII. kerületi Ukrán Nemzetiségi Önkormányzat</w:t>
      </w:r>
    </w:p>
    <w:p w14:paraId="20B1D958" w14:textId="77777777" w:rsidR="000A1DDA" w:rsidRPr="00416F56" w:rsidRDefault="000A1DDA" w:rsidP="00416F56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Képviselő-testületének ülésére</w:t>
      </w:r>
    </w:p>
    <w:p w14:paraId="554BD8F1" w14:textId="7BE12494" w:rsidR="0094542B" w:rsidRPr="00416F56" w:rsidRDefault="0094542B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745433F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97F26A3" w14:textId="682D24D0" w:rsidR="0094542B" w:rsidRPr="00416F56" w:rsidRDefault="0094542B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  <w:u w:val="single"/>
        </w:rPr>
        <w:t>Tárgy:</w:t>
      </w:r>
      <w:r w:rsidRPr="00416F56">
        <w:rPr>
          <w:rFonts w:ascii="Garamond" w:hAnsi="Garamond"/>
          <w:sz w:val="24"/>
          <w:szCs w:val="24"/>
        </w:rPr>
        <w:t xml:space="preserve"> </w:t>
      </w:r>
      <w:bookmarkStart w:id="0" w:name="_Hlk135815177"/>
      <w:bookmarkStart w:id="1" w:name="_Hlk134619635"/>
      <w:r w:rsidR="00204A44" w:rsidRPr="00416F56">
        <w:rPr>
          <w:rFonts w:ascii="Garamond" w:hAnsi="Garamond"/>
          <w:sz w:val="24"/>
          <w:szCs w:val="24"/>
        </w:rPr>
        <w:t xml:space="preserve">Javaslat </w:t>
      </w:r>
      <w:r w:rsidR="00DE5C8E" w:rsidRPr="00416F56">
        <w:rPr>
          <w:rFonts w:ascii="Garamond" w:hAnsi="Garamond"/>
          <w:sz w:val="24"/>
          <w:szCs w:val="24"/>
        </w:rPr>
        <w:t>a</w:t>
      </w:r>
      <w:r w:rsidR="00416F56" w:rsidRPr="00416F56">
        <w:rPr>
          <w:rFonts w:ascii="Garamond" w:hAnsi="Garamond"/>
          <w:sz w:val="24"/>
          <w:szCs w:val="24"/>
        </w:rPr>
        <w:t xml:space="preserve"> </w:t>
      </w:r>
      <w:r w:rsidR="00F65A20" w:rsidRPr="00416F56">
        <w:rPr>
          <w:rFonts w:ascii="Garamond" w:hAnsi="Garamond"/>
          <w:sz w:val="24"/>
          <w:szCs w:val="24"/>
        </w:rPr>
        <w:t>Kulturális és M</w:t>
      </w:r>
      <w:r w:rsidR="00416F56" w:rsidRPr="00416F56">
        <w:rPr>
          <w:rFonts w:ascii="Garamond" w:hAnsi="Garamond"/>
          <w:sz w:val="24"/>
          <w:szCs w:val="24"/>
        </w:rPr>
        <w:t>űvészeti Akadémia</w:t>
      </w:r>
      <w:r w:rsidR="00F42995" w:rsidRPr="00416F56">
        <w:rPr>
          <w:rFonts w:ascii="Garamond" w:hAnsi="Garamond"/>
          <w:sz w:val="24"/>
          <w:szCs w:val="24"/>
        </w:rPr>
        <w:t xml:space="preserve"> 80. </w:t>
      </w:r>
      <w:r w:rsidR="00477D9A" w:rsidRPr="00416F56">
        <w:rPr>
          <w:rFonts w:ascii="Garamond" w:hAnsi="Garamond"/>
          <w:sz w:val="24"/>
          <w:szCs w:val="24"/>
        </w:rPr>
        <w:t>születésnapja alkalmából rendezett ünnepségen</w:t>
      </w:r>
      <w:r w:rsidR="007E7963" w:rsidRPr="00416F56">
        <w:rPr>
          <w:rFonts w:ascii="Garamond" w:hAnsi="Garamond"/>
          <w:sz w:val="24"/>
          <w:szCs w:val="24"/>
        </w:rPr>
        <w:t xml:space="preserve"> való részvétel</w:t>
      </w:r>
      <w:r w:rsidR="00204A44" w:rsidRPr="00416F56">
        <w:rPr>
          <w:rFonts w:ascii="Garamond" w:hAnsi="Garamond"/>
          <w:sz w:val="24"/>
          <w:szCs w:val="24"/>
        </w:rPr>
        <w:t xml:space="preserve"> költségeinek elfogadására</w:t>
      </w:r>
      <w:bookmarkEnd w:id="0"/>
      <w:bookmarkEnd w:id="1"/>
    </w:p>
    <w:p w14:paraId="0F9E78BD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32EEA7D" w:rsidR="0094542B" w:rsidRPr="00416F56" w:rsidRDefault="0094542B" w:rsidP="00416F56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Tisztelt Képviselő-testület!</w:t>
      </w:r>
    </w:p>
    <w:p w14:paraId="69E6B957" w14:textId="4D8A98E4" w:rsidR="003E35FE" w:rsidRPr="00416F56" w:rsidRDefault="003E35FE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59183F70" w14:textId="77777777" w:rsidR="001B07D9" w:rsidRPr="00416F56" w:rsidRDefault="001B07D9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1DCD4D71" w14:textId="0CCC874B" w:rsidR="001B07D9" w:rsidRPr="00416F56" w:rsidRDefault="001B07D9" w:rsidP="00416F56">
      <w:pPr>
        <w:jc w:val="both"/>
        <w:rPr>
          <w:rFonts w:ascii="Garamond" w:hAnsi="Garamond"/>
          <w:sz w:val="24"/>
          <w:szCs w:val="24"/>
        </w:rPr>
      </w:pPr>
      <w:r w:rsidRPr="00416F56">
        <w:rPr>
          <w:rFonts w:ascii="Garamond" w:hAnsi="Garamond"/>
          <w:sz w:val="24"/>
          <w:szCs w:val="24"/>
        </w:rPr>
        <w:t xml:space="preserve">A Budapest XII. kerületi Ukrán Nemzetiségi Önkormányzat </w:t>
      </w:r>
      <w:r w:rsidR="001471DC" w:rsidRPr="00416F56">
        <w:rPr>
          <w:rFonts w:ascii="Garamond" w:hAnsi="Garamond"/>
          <w:sz w:val="24"/>
          <w:szCs w:val="24"/>
        </w:rPr>
        <w:t xml:space="preserve">képviseletében </w:t>
      </w:r>
      <w:r w:rsidRPr="00416F56">
        <w:rPr>
          <w:rFonts w:ascii="Garamond" w:hAnsi="Garamond"/>
          <w:sz w:val="24"/>
          <w:szCs w:val="24"/>
        </w:rPr>
        <w:t>2026</w:t>
      </w:r>
      <w:r w:rsidR="00136AAF" w:rsidRPr="00416F56">
        <w:rPr>
          <w:rFonts w:ascii="Garamond" w:hAnsi="Garamond"/>
          <w:sz w:val="24"/>
          <w:szCs w:val="24"/>
        </w:rPr>
        <w:t>.</w:t>
      </w:r>
      <w:r w:rsidRPr="00416F56">
        <w:rPr>
          <w:rFonts w:ascii="Garamond" w:hAnsi="Garamond"/>
          <w:sz w:val="24"/>
          <w:szCs w:val="24"/>
        </w:rPr>
        <w:t xml:space="preserve"> </w:t>
      </w:r>
      <w:r w:rsidR="007523B6" w:rsidRPr="00416F56">
        <w:rPr>
          <w:rFonts w:ascii="Garamond" w:hAnsi="Garamond"/>
          <w:sz w:val="24"/>
          <w:szCs w:val="24"/>
        </w:rPr>
        <w:t>november 9-én</w:t>
      </w:r>
      <w:r w:rsidRPr="00416F56">
        <w:rPr>
          <w:rFonts w:ascii="Garamond" w:hAnsi="Garamond"/>
          <w:sz w:val="24"/>
          <w:szCs w:val="24"/>
        </w:rPr>
        <w:t xml:space="preserve"> </w:t>
      </w:r>
      <w:r w:rsidR="001471DC" w:rsidRPr="00416F56">
        <w:rPr>
          <w:rFonts w:ascii="Garamond" w:hAnsi="Garamond"/>
          <w:sz w:val="24"/>
          <w:szCs w:val="24"/>
        </w:rPr>
        <w:t xml:space="preserve">részt veszek az </w:t>
      </w:r>
      <w:r w:rsidR="00416F56" w:rsidRPr="00416F56">
        <w:rPr>
          <w:rFonts w:ascii="Garamond" w:hAnsi="Garamond"/>
          <w:sz w:val="24"/>
          <w:szCs w:val="24"/>
        </w:rPr>
        <w:t>Kulturális és Művészeti Akadémia</w:t>
      </w:r>
      <w:r w:rsidR="00416F56" w:rsidRPr="00416F56">
        <w:rPr>
          <w:rFonts w:ascii="Garamond" w:hAnsi="Garamond"/>
          <w:sz w:val="24"/>
          <w:szCs w:val="24"/>
        </w:rPr>
        <w:t xml:space="preserve"> (</w:t>
      </w:r>
      <w:proofErr w:type="spellStart"/>
      <w:r w:rsidR="00416F56" w:rsidRPr="00416F56">
        <w:rPr>
          <w:rFonts w:ascii="Garamond" w:hAnsi="Garamond"/>
          <w:sz w:val="24"/>
          <w:szCs w:val="24"/>
        </w:rPr>
        <w:t>Ужгород</w:t>
      </w:r>
      <w:proofErr w:type="spellEnd"/>
      <w:r w:rsidR="00416F56" w:rsidRPr="00416F56">
        <w:rPr>
          <w:rFonts w:ascii="Garamond" w:hAnsi="Garamond"/>
          <w:sz w:val="24"/>
          <w:szCs w:val="24"/>
        </w:rPr>
        <w:t xml:space="preserve"> </w:t>
      </w:r>
      <w:proofErr w:type="spellStart"/>
      <w:r w:rsidR="00416F56" w:rsidRPr="00416F56">
        <w:rPr>
          <w:rFonts w:ascii="Garamond" w:hAnsi="Garamond"/>
          <w:sz w:val="24"/>
          <w:szCs w:val="24"/>
        </w:rPr>
        <w:t>академія</w:t>
      </w:r>
      <w:proofErr w:type="spellEnd"/>
      <w:r w:rsidR="00416F56" w:rsidRPr="00416F56">
        <w:rPr>
          <w:rFonts w:ascii="Garamond" w:hAnsi="Garamond"/>
          <w:sz w:val="24"/>
          <w:szCs w:val="24"/>
        </w:rPr>
        <w:t xml:space="preserve"> </w:t>
      </w:r>
      <w:proofErr w:type="spellStart"/>
      <w:r w:rsidR="00416F56" w:rsidRPr="00416F56">
        <w:rPr>
          <w:rFonts w:ascii="Garamond" w:hAnsi="Garamond"/>
          <w:sz w:val="24"/>
          <w:szCs w:val="24"/>
        </w:rPr>
        <w:t>культури</w:t>
      </w:r>
      <w:proofErr w:type="spellEnd"/>
      <w:r w:rsidR="00416F56" w:rsidRPr="00416F56">
        <w:rPr>
          <w:rFonts w:ascii="Garamond" w:hAnsi="Garamond"/>
          <w:sz w:val="24"/>
          <w:szCs w:val="24"/>
        </w:rPr>
        <w:t xml:space="preserve"> і </w:t>
      </w:r>
      <w:proofErr w:type="spellStart"/>
      <w:r w:rsidR="00416F56" w:rsidRPr="00416F56">
        <w:rPr>
          <w:rFonts w:ascii="Garamond" w:hAnsi="Garamond"/>
          <w:sz w:val="24"/>
          <w:szCs w:val="24"/>
        </w:rPr>
        <w:t>мистецтв</w:t>
      </w:r>
      <w:proofErr w:type="spellEnd"/>
      <w:r w:rsidR="00416F56" w:rsidRPr="00416F56">
        <w:rPr>
          <w:rFonts w:ascii="Garamond" w:hAnsi="Garamond"/>
          <w:sz w:val="24"/>
          <w:szCs w:val="24"/>
        </w:rPr>
        <w:t xml:space="preserve">) </w:t>
      </w:r>
      <w:r w:rsidR="007523B6" w:rsidRPr="00416F56">
        <w:rPr>
          <w:rFonts w:ascii="Garamond" w:hAnsi="Garamond"/>
          <w:sz w:val="24"/>
          <w:szCs w:val="24"/>
        </w:rPr>
        <w:t>80.</w:t>
      </w:r>
      <w:r w:rsidR="00F42995" w:rsidRPr="00416F56">
        <w:rPr>
          <w:rFonts w:ascii="Garamond" w:hAnsi="Garamond"/>
          <w:sz w:val="24"/>
          <w:szCs w:val="24"/>
        </w:rPr>
        <w:t xml:space="preserve"> </w:t>
      </w:r>
      <w:r w:rsidR="007523B6" w:rsidRPr="00416F56">
        <w:rPr>
          <w:rFonts w:ascii="Garamond" w:hAnsi="Garamond"/>
          <w:sz w:val="24"/>
          <w:szCs w:val="24"/>
        </w:rPr>
        <w:t>születésnapi</w:t>
      </w:r>
      <w:r w:rsidRPr="00416F56">
        <w:rPr>
          <w:rFonts w:ascii="Garamond" w:hAnsi="Garamond"/>
          <w:sz w:val="24"/>
          <w:szCs w:val="24"/>
        </w:rPr>
        <w:t xml:space="preserve"> ünnepség</w:t>
      </w:r>
      <w:r w:rsidR="007523B6" w:rsidRPr="00416F56">
        <w:rPr>
          <w:rFonts w:ascii="Garamond" w:hAnsi="Garamond"/>
          <w:sz w:val="24"/>
          <w:szCs w:val="24"/>
        </w:rPr>
        <w:t>é</w:t>
      </w:r>
      <w:r w:rsidRPr="00416F56">
        <w:rPr>
          <w:rFonts w:ascii="Garamond" w:hAnsi="Garamond"/>
          <w:sz w:val="24"/>
          <w:szCs w:val="24"/>
        </w:rPr>
        <w:t>n. Az Önkormányzat</w:t>
      </w:r>
      <w:r w:rsidR="001471DC" w:rsidRPr="00416F56">
        <w:rPr>
          <w:rFonts w:ascii="Garamond" w:hAnsi="Garamond"/>
          <w:sz w:val="24"/>
          <w:szCs w:val="24"/>
        </w:rPr>
        <w:t>ot</w:t>
      </w:r>
      <w:r w:rsidRPr="00416F56">
        <w:rPr>
          <w:rFonts w:ascii="Garamond" w:hAnsi="Garamond"/>
          <w:sz w:val="24"/>
          <w:szCs w:val="24"/>
        </w:rPr>
        <w:t xml:space="preserve"> a rektor meghívására </w:t>
      </w:r>
      <w:r w:rsidR="001471DC" w:rsidRPr="00416F56">
        <w:rPr>
          <w:rFonts w:ascii="Garamond" w:hAnsi="Garamond"/>
          <w:sz w:val="24"/>
          <w:szCs w:val="24"/>
        </w:rPr>
        <w:t>képviselem</w:t>
      </w:r>
      <w:r w:rsidR="00F42995" w:rsidRPr="00416F56">
        <w:rPr>
          <w:rFonts w:ascii="Garamond" w:hAnsi="Garamond"/>
          <w:sz w:val="24"/>
          <w:szCs w:val="24"/>
        </w:rPr>
        <w:t xml:space="preserve"> </w:t>
      </w:r>
      <w:r w:rsidRPr="00416F56">
        <w:rPr>
          <w:rFonts w:ascii="Garamond" w:hAnsi="Garamond"/>
          <w:sz w:val="24"/>
          <w:szCs w:val="24"/>
        </w:rPr>
        <w:t>az eseményen. Az előterjesztés célja az ünnepséggel kapcsolatos kiadások jóváhagyása. Az ünnepség helyszíne Ungvár. Javas</w:t>
      </w:r>
      <w:r w:rsidR="001471DC" w:rsidRPr="00416F56">
        <w:rPr>
          <w:rFonts w:ascii="Garamond" w:hAnsi="Garamond"/>
          <w:sz w:val="24"/>
          <w:szCs w:val="24"/>
        </w:rPr>
        <w:t>lom</w:t>
      </w:r>
      <w:r w:rsidRPr="00416F56">
        <w:rPr>
          <w:rFonts w:ascii="Garamond" w:hAnsi="Garamond"/>
          <w:sz w:val="24"/>
          <w:szCs w:val="24"/>
        </w:rPr>
        <w:t xml:space="preserve">, hogy az Önkormányzat a 2026. évi költségvetése terhére bruttó </w:t>
      </w:r>
      <w:r w:rsidR="007523B6" w:rsidRPr="00416F56">
        <w:rPr>
          <w:rFonts w:ascii="Garamond" w:hAnsi="Garamond"/>
          <w:sz w:val="24"/>
          <w:szCs w:val="24"/>
        </w:rPr>
        <w:t>45</w:t>
      </w:r>
      <w:r w:rsidRPr="00416F56">
        <w:rPr>
          <w:rFonts w:ascii="Garamond" w:hAnsi="Garamond"/>
          <w:sz w:val="24"/>
          <w:szCs w:val="24"/>
        </w:rPr>
        <w:t xml:space="preserve"> 000 forint keretösszeget biztosítson</w:t>
      </w:r>
      <w:r w:rsidR="00DE6088" w:rsidRPr="00416F56">
        <w:rPr>
          <w:rFonts w:ascii="Garamond" w:hAnsi="Garamond"/>
          <w:sz w:val="24"/>
          <w:szCs w:val="24"/>
        </w:rPr>
        <w:t xml:space="preserve"> a szállásra, </w:t>
      </w:r>
      <w:r w:rsidR="001471DC" w:rsidRPr="00416F56">
        <w:rPr>
          <w:rFonts w:ascii="Garamond" w:hAnsi="Garamond"/>
          <w:sz w:val="24"/>
          <w:szCs w:val="24"/>
        </w:rPr>
        <w:t xml:space="preserve">a </w:t>
      </w:r>
      <w:proofErr w:type="spellStart"/>
      <w:r w:rsidR="00DE6088" w:rsidRPr="00416F56">
        <w:rPr>
          <w:rFonts w:ascii="Garamond" w:hAnsi="Garamond"/>
          <w:sz w:val="24"/>
          <w:szCs w:val="24"/>
        </w:rPr>
        <w:t>Kamelot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 </w:t>
      </w:r>
      <w:proofErr w:type="spellStart"/>
      <w:r w:rsidR="00DE6088" w:rsidRPr="00416F56">
        <w:rPr>
          <w:rFonts w:ascii="Garamond" w:hAnsi="Garamond"/>
          <w:sz w:val="24"/>
          <w:szCs w:val="24"/>
        </w:rPr>
        <w:t>Resort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 and </w:t>
      </w:r>
      <w:proofErr w:type="spellStart"/>
      <w:r w:rsidR="00DE6088" w:rsidRPr="00416F56">
        <w:rPr>
          <w:rFonts w:ascii="Garamond" w:hAnsi="Garamond"/>
          <w:sz w:val="24"/>
          <w:szCs w:val="24"/>
        </w:rPr>
        <w:t>Spa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 Hotelben (28 </w:t>
      </w:r>
      <w:proofErr w:type="spellStart"/>
      <w:r w:rsidR="00DE6088" w:rsidRPr="00416F56">
        <w:rPr>
          <w:rFonts w:ascii="Garamond" w:hAnsi="Garamond"/>
          <w:sz w:val="24"/>
          <w:szCs w:val="24"/>
        </w:rPr>
        <w:t>Uzhans’ka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 </w:t>
      </w:r>
      <w:proofErr w:type="spellStart"/>
      <w:r w:rsidR="00DE6088" w:rsidRPr="00416F56">
        <w:rPr>
          <w:rFonts w:ascii="Garamond" w:hAnsi="Garamond"/>
          <w:sz w:val="24"/>
          <w:szCs w:val="24"/>
        </w:rPr>
        <w:t>street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, </w:t>
      </w:r>
      <w:proofErr w:type="spellStart"/>
      <w:r w:rsidR="00DE6088" w:rsidRPr="00416F56">
        <w:rPr>
          <w:rFonts w:ascii="Garamond" w:hAnsi="Garamond"/>
          <w:sz w:val="24"/>
          <w:szCs w:val="24"/>
        </w:rPr>
        <w:t>Ókemence</w:t>
      </w:r>
      <w:proofErr w:type="spellEnd"/>
      <w:r w:rsidR="00DE6088" w:rsidRPr="00416F56">
        <w:rPr>
          <w:rFonts w:ascii="Garamond" w:hAnsi="Garamond"/>
          <w:sz w:val="24"/>
          <w:szCs w:val="24"/>
        </w:rPr>
        <w:t xml:space="preserve">, 89411 Ukrajna), </w:t>
      </w:r>
      <w:r w:rsidR="007523B6" w:rsidRPr="00416F56">
        <w:rPr>
          <w:rFonts w:ascii="Garamond" w:hAnsi="Garamond"/>
          <w:sz w:val="24"/>
          <w:szCs w:val="24"/>
        </w:rPr>
        <w:t>egy</w:t>
      </w:r>
      <w:r w:rsidR="00DE6088" w:rsidRPr="00416F56">
        <w:rPr>
          <w:rFonts w:ascii="Garamond" w:hAnsi="Garamond"/>
          <w:sz w:val="24"/>
          <w:szCs w:val="24"/>
        </w:rPr>
        <w:t xml:space="preserve"> éjszakára. A</w:t>
      </w:r>
      <w:r w:rsidRPr="00416F56">
        <w:rPr>
          <w:rFonts w:ascii="Garamond" w:hAnsi="Garamond"/>
          <w:sz w:val="24"/>
          <w:szCs w:val="24"/>
        </w:rPr>
        <w:t>z élelmezésre</w:t>
      </w:r>
      <w:r w:rsidR="00DE6088" w:rsidRPr="00416F56">
        <w:rPr>
          <w:rFonts w:ascii="Garamond" w:hAnsi="Garamond"/>
          <w:sz w:val="24"/>
          <w:szCs w:val="24"/>
        </w:rPr>
        <w:t xml:space="preserve"> bruttó 40 000 forint</w:t>
      </w:r>
      <w:r w:rsidR="00F42995" w:rsidRPr="00416F56">
        <w:rPr>
          <w:rFonts w:ascii="Garamond" w:hAnsi="Garamond"/>
          <w:sz w:val="24"/>
          <w:szCs w:val="24"/>
        </w:rPr>
        <w:t xml:space="preserve">, </w:t>
      </w:r>
      <w:r w:rsidR="00DE6088" w:rsidRPr="00416F56">
        <w:rPr>
          <w:rFonts w:ascii="Garamond" w:hAnsi="Garamond"/>
          <w:sz w:val="24"/>
          <w:szCs w:val="24"/>
        </w:rPr>
        <w:t xml:space="preserve">az ajándékokra bruttó </w:t>
      </w:r>
      <w:r w:rsidR="007523B6" w:rsidRPr="00416F56">
        <w:rPr>
          <w:rFonts w:ascii="Garamond" w:hAnsi="Garamond"/>
          <w:sz w:val="24"/>
          <w:szCs w:val="24"/>
        </w:rPr>
        <w:t>5</w:t>
      </w:r>
      <w:r w:rsidR="00DE6088" w:rsidRPr="00416F56">
        <w:rPr>
          <w:rFonts w:ascii="Garamond" w:hAnsi="Garamond"/>
          <w:sz w:val="24"/>
          <w:szCs w:val="24"/>
        </w:rPr>
        <w:t>0</w:t>
      </w:r>
      <w:r w:rsidR="00257CD1" w:rsidRPr="00416F56">
        <w:rPr>
          <w:rFonts w:ascii="Garamond" w:hAnsi="Garamond"/>
          <w:sz w:val="24"/>
          <w:szCs w:val="24"/>
        </w:rPr>
        <w:t> </w:t>
      </w:r>
      <w:r w:rsidR="00DE6088" w:rsidRPr="00416F56">
        <w:rPr>
          <w:rFonts w:ascii="Garamond" w:hAnsi="Garamond"/>
          <w:sz w:val="24"/>
          <w:szCs w:val="24"/>
        </w:rPr>
        <w:t>000</w:t>
      </w:r>
      <w:r w:rsidR="00257CD1" w:rsidRPr="00416F56">
        <w:rPr>
          <w:rFonts w:ascii="Garamond" w:hAnsi="Garamond"/>
          <w:sz w:val="24"/>
          <w:szCs w:val="24"/>
        </w:rPr>
        <w:t xml:space="preserve"> forint</w:t>
      </w:r>
      <w:r w:rsidR="00DE6088" w:rsidRPr="00416F56">
        <w:rPr>
          <w:rFonts w:ascii="Garamond" w:hAnsi="Garamond"/>
          <w:sz w:val="24"/>
          <w:szCs w:val="24"/>
        </w:rPr>
        <w:t xml:space="preserve"> keretösszeget biztosít</w:t>
      </w:r>
      <w:r w:rsidR="001471DC" w:rsidRPr="00416F56">
        <w:rPr>
          <w:rFonts w:ascii="Garamond" w:hAnsi="Garamond"/>
          <w:sz w:val="24"/>
          <w:szCs w:val="24"/>
        </w:rPr>
        <w:t>son</w:t>
      </w:r>
      <w:r w:rsidR="007D3CF8" w:rsidRPr="00416F56">
        <w:rPr>
          <w:rFonts w:ascii="Garamond" w:hAnsi="Garamond"/>
          <w:sz w:val="24"/>
          <w:szCs w:val="24"/>
        </w:rPr>
        <w:t xml:space="preserve"> számla ellenében</w:t>
      </w:r>
      <w:r w:rsidR="00DE6088" w:rsidRPr="00416F56">
        <w:rPr>
          <w:rFonts w:ascii="Garamond" w:hAnsi="Garamond"/>
          <w:sz w:val="24"/>
          <w:szCs w:val="24"/>
        </w:rPr>
        <w:t xml:space="preserve"> az Önkormányzat</w:t>
      </w:r>
      <w:r w:rsidR="00136AAF" w:rsidRPr="00416F56">
        <w:rPr>
          <w:rFonts w:ascii="Garamond" w:hAnsi="Garamond"/>
          <w:sz w:val="24"/>
          <w:szCs w:val="24"/>
        </w:rPr>
        <w:t>.</w:t>
      </w:r>
    </w:p>
    <w:p w14:paraId="0CAFD94F" w14:textId="77777777" w:rsidR="007523B6" w:rsidRPr="00416F56" w:rsidRDefault="007523B6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7FB6C3D" w14:textId="20C6FB9F" w:rsidR="0094542B" w:rsidRPr="00416F56" w:rsidRDefault="0094542B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16F56">
        <w:rPr>
          <w:rFonts w:ascii="Garamond" w:hAnsi="Garamond"/>
          <w:sz w:val="24"/>
          <w:szCs w:val="24"/>
        </w:rPr>
        <w:t>Kérem a Tisztelt Képviselő-testületet, hogy az alábbi határozati javaslatot fogadja el.</w:t>
      </w:r>
    </w:p>
    <w:p w14:paraId="0609CC37" w14:textId="12469903" w:rsidR="00EE28D0" w:rsidRPr="00416F56" w:rsidRDefault="00EE28D0" w:rsidP="00416F5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968BC17" w14:textId="77777777" w:rsidR="001B07D9" w:rsidRPr="00416F56" w:rsidRDefault="001B07D9" w:rsidP="00416F5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048DA0" w14:textId="77777777" w:rsidR="0094542B" w:rsidRPr="00416F56" w:rsidRDefault="0094542B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Határozati javaslat:</w:t>
      </w:r>
    </w:p>
    <w:p w14:paraId="55BA3D4B" w14:textId="77777777" w:rsidR="00D833D2" w:rsidRPr="00416F56" w:rsidRDefault="00D833D2" w:rsidP="00416F56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2A6286E2" w14:textId="5C31314C" w:rsidR="001B07D9" w:rsidRPr="00416F56" w:rsidRDefault="001B07D9" w:rsidP="00416F56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416F56">
        <w:rPr>
          <w:rFonts w:ascii="Garamond" w:hAnsi="Garamond"/>
        </w:rPr>
        <w:t xml:space="preserve">A Budapest XII. kerületi Ukrán Nemzetiségi Önkormányzat Képviselő-testülete úgy határoz, hogy </w:t>
      </w:r>
      <w:r w:rsidR="00F42995" w:rsidRPr="00416F56">
        <w:rPr>
          <w:rFonts w:ascii="Garamond" w:hAnsi="Garamond"/>
        </w:rPr>
        <w:t>2026.</w:t>
      </w:r>
      <w:r w:rsidR="00416F56">
        <w:rPr>
          <w:rFonts w:ascii="Garamond" w:hAnsi="Garamond"/>
        </w:rPr>
        <w:t xml:space="preserve"> november </w:t>
      </w:r>
      <w:r w:rsidR="00F42995" w:rsidRPr="00416F56">
        <w:rPr>
          <w:rFonts w:ascii="Garamond" w:hAnsi="Garamond"/>
        </w:rPr>
        <w:t xml:space="preserve">9-én az Önkormányzat az Elnök által képviseltetve rész vesz </w:t>
      </w:r>
      <w:r w:rsidR="001471DC" w:rsidRPr="00416F56">
        <w:rPr>
          <w:rFonts w:ascii="Garamond" w:hAnsi="Garamond"/>
        </w:rPr>
        <w:t>az Ungvári</w:t>
      </w:r>
      <w:r w:rsidRPr="00416F56">
        <w:rPr>
          <w:rFonts w:ascii="Garamond" w:hAnsi="Garamond"/>
        </w:rPr>
        <w:t xml:space="preserve"> </w:t>
      </w:r>
      <w:r w:rsidR="00416F56" w:rsidRPr="00416F56">
        <w:rPr>
          <w:rFonts w:ascii="Garamond" w:hAnsi="Garamond"/>
        </w:rPr>
        <w:t xml:space="preserve">Kulturális és Művészeti Akadémia </w:t>
      </w:r>
      <w:bookmarkStart w:id="2" w:name="_GoBack"/>
      <w:bookmarkEnd w:id="2"/>
      <w:r w:rsidR="007523B6" w:rsidRPr="00416F56">
        <w:rPr>
          <w:rFonts w:ascii="Garamond" w:hAnsi="Garamond"/>
        </w:rPr>
        <w:t>80. születésnapja alkalmából</w:t>
      </w:r>
      <w:r w:rsidRPr="00416F56">
        <w:rPr>
          <w:rFonts w:ascii="Garamond" w:hAnsi="Garamond"/>
        </w:rPr>
        <w:t xml:space="preserve">, Ungváron megrendezésre kerülő ünnepségen. </w:t>
      </w:r>
      <w:r w:rsidR="001471DC" w:rsidRPr="00416F56">
        <w:rPr>
          <w:rFonts w:ascii="Garamond" w:hAnsi="Garamond"/>
        </w:rPr>
        <w:t xml:space="preserve"> A</w:t>
      </w:r>
      <w:r w:rsidRPr="00416F56">
        <w:rPr>
          <w:rFonts w:ascii="Garamond" w:hAnsi="Garamond"/>
        </w:rPr>
        <w:t xml:space="preserve"> részvétellel összefüggő költségek fedezésére</w:t>
      </w:r>
      <w:r w:rsidR="00DE6088" w:rsidRPr="00416F56">
        <w:rPr>
          <w:rFonts w:ascii="Garamond" w:hAnsi="Garamond"/>
        </w:rPr>
        <w:t>, szállásra</w:t>
      </w:r>
      <w:r w:rsidR="00947C40" w:rsidRPr="00416F56">
        <w:rPr>
          <w:rFonts w:ascii="Garamond" w:hAnsi="Garamond"/>
        </w:rPr>
        <w:t xml:space="preserve"> </w:t>
      </w:r>
      <w:r w:rsidR="00F42995" w:rsidRPr="00416F56">
        <w:rPr>
          <w:rFonts w:ascii="Garamond" w:hAnsi="Garamond"/>
        </w:rPr>
        <w:t>(</w:t>
      </w:r>
      <w:proofErr w:type="spellStart"/>
      <w:r w:rsidR="00947C40" w:rsidRPr="00416F56">
        <w:rPr>
          <w:rFonts w:ascii="Garamond" w:hAnsi="Garamond"/>
        </w:rPr>
        <w:t>K</w:t>
      </w:r>
      <w:r w:rsidR="00DE6088" w:rsidRPr="00416F56">
        <w:rPr>
          <w:rFonts w:ascii="Garamond" w:hAnsi="Garamond"/>
        </w:rPr>
        <w:t>amelot</w:t>
      </w:r>
      <w:proofErr w:type="spellEnd"/>
      <w:r w:rsidR="00DE6088" w:rsidRPr="00416F56">
        <w:rPr>
          <w:rFonts w:ascii="Garamond" w:hAnsi="Garamond"/>
        </w:rPr>
        <w:t xml:space="preserve"> </w:t>
      </w:r>
      <w:proofErr w:type="spellStart"/>
      <w:r w:rsidR="00DE6088" w:rsidRPr="00416F56">
        <w:rPr>
          <w:rFonts w:ascii="Garamond" w:hAnsi="Garamond"/>
        </w:rPr>
        <w:t>Resort</w:t>
      </w:r>
      <w:proofErr w:type="spellEnd"/>
      <w:r w:rsidR="00DE6088" w:rsidRPr="00416F56">
        <w:rPr>
          <w:rFonts w:ascii="Garamond" w:hAnsi="Garamond"/>
        </w:rPr>
        <w:t xml:space="preserve"> and </w:t>
      </w:r>
      <w:proofErr w:type="spellStart"/>
      <w:r w:rsidR="00DE6088" w:rsidRPr="00416F56">
        <w:rPr>
          <w:rFonts w:ascii="Garamond" w:hAnsi="Garamond"/>
        </w:rPr>
        <w:t>Spa</w:t>
      </w:r>
      <w:proofErr w:type="spellEnd"/>
      <w:r w:rsidR="00DE6088" w:rsidRPr="00416F56">
        <w:rPr>
          <w:rFonts w:ascii="Garamond" w:hAnsi="Garamond"/>
        </w:rPr>
        <w:t xml:space="preserve"> Hotelben (</w:t>
      </w:r>
      <w:r w:rsidR="007B75CE" w:rsidRPr="00416F56">
        <w:rPr>
          <w:rFonts w:ascii="Garamond" w:hAnsi="Garamond"/>
        </w:rPr>
        <w:t>2</w:t>
      </w:r>
      <w:r w:rsidR="00DE6088" w:rsidRPr="00416F56">
        <w:rPr>
          <w:rFonts w:ascii="Garamond" w:hAnsi="Garamond"/>
        </w:rPr>
        <w:t xml:space="preserve">8 </w:t>
      </w:r>
      <w:proofErr w:type="spellStart"/>
      <w:r w:rsidR="00DE6088" w:rsidRPr="00416F56">
        <w:rPr>
          <w:rFonts w:ascii="Garamond" w:hAnsi="Garamond"/>
        </w:rPr>
        <w:t>Uzhans’ka</w:t>
      </w:r>
      <w:proofErr w:type="spellEnd"/>
      <w:r w:rsidR="00DE6088" w:rsidRPr="00416F56">
        <w:rPr>
          <w:rFonts w:ascii="Garamond" w:hAnsi="Garamond"/>
        </w:rPr>
        <w:t xml:space="preserve"> </w:t>
      </w:r>
      <w:proofErr w:type="spellStart"/>
      <w:r w:rsidR="00DE6088" w:rsidRPr="00416F56">
        <w:rPr>
          <w:rFonts w:ascii="Garamond" w:hAnsi="Garamond"/>
        </w:rPr>
        <w:t>street</w:t>
      </w:r>
      <w:proofErr w:type="spellEnd"/>
      <w:r w:rsidR="00DE6088" w:rsidRPr="00416F56">
        <w:rPr>
          <w:rFonts w:ascii="Garamond" w:hAnsi="Garamond"/>
        </w:rPr>
        <w:t xml:space="preserve">, </w:t>
      </w:r>
      <w:proofErr w:type="spellStart"/>
      <w:r w:rsidR="00DE6088" w:rsidRPr="00416F56">
        <w:rPr>
          <w:rFonts w:ascii="Garamond" w:hAnsi="Garamond"/>
        </w:rPr>
        <w:t>Ókemence</w:t>
      </w:r>
      <w:proofErr w:type="spellEnd"/>
      <w:r w:rsidR="00DE6088" w:rsidRPr="00416F56">
        <w:rPr>
          <w:rFonts w:ascii="Garamond" w:hAnsi="Garamond"/>
        </w:rPr>
        <w:t xml:space="preserve">, 89411 Ukrajna), </w:t>
      </w:r>
      <w:r w:rsidR="007523B6" w:rsidRPr="00416F56">
        <w:rPr>
          <w:rFonts w:ascii="Garamond" w:hAnsi="Garamond"/>
        </w:rPr>
        <w:t>egy</w:t>
      </w:r>
      <w:r w:rsidR="00DE6088" w:rsidRPr="00416F56">
        <w:rPr>
          <w:rFonts w:ascii="Garamond" w:hAnsi="Garamond"/>
        </w:rPr>
        <w:t xml:space="preserve"> éjszakára bruttó </w:t>
      </w:r>
      <w:r w:rsidR="007523B6" w:rsidRPr="00416F56">
        <w:rPr>
          <w:rFonts w:ascii="Garamond" w:hAnsi="Garamond"/>
        </w:rPr>
        <w:t>45</w:t>
      </w:r>
      <w:r w:rsidR="00DE6088" w:rsidRPr="00416F56">
        <w:rPr>
          <w:rFonts w:ascii="Garamond" w:hAnsi="Garamond"/>
        </w:rPr>
        <w:t> 000 forint</w:t>
      </w:r>
      <w:r w:rsidR="00136AAF" w:rsidRPr="00416F56">
        <w:rPr>
          <w:rFonts w:ascii="Garamond" w:hAnsi="Garamond"/>
        </w:rPr>
        <w:t>,</w:t>
      </w:r>
      <w:r w:rsidR="00DE6088" w:rsidRPr="00416F56">
        <w:rPr>
          <w:rFonts w:ascii="Garamond" w:hAnsi="Garamond"/>
        </w:rPr>
        <w:t xml:space="preserve"> élelmezésre bruttó 40 000 forint, ajándékozásra bruttó </w:t>
      </w:r>
      <w:r w:rsidR="007523B6" w:rsidRPr="00416F56">
        <w:rPr>
          <w:rFonts w:ascii="Garamond" w:hAnsi="Garamond"/>
        </w:rPr>
        <w:t>5</w:t>
      </w:r>
      <w:r w:rsidR="00DE6088" w:rsidRPr="00416F56">
        <w:rPr>
          <w:rFonts w:ascii="Garamond" w:hAnsi="Garamond"/>
        </w:rPr>
        <w:t>0 000 forint keretösszeget biztosít</w:t>
      </w:r>
      <w:r w:rsidR="007D3CF8" w:rsidRPr="00416F56">
        <w:rPr>
          <w:rFonts w:ascii="Garamond" w:hAnsi="Garamond"/>
        </w:rPr>
        <w:t xml:space="preserve"> az Önkormányzat</w:t>
      </w:r>
      <w:r w:rsidR="00F42995" w:rsidRPr="00416F56">
        <w:rPr>
          <w:rFonts w:ascii="Garamond" w:hAnsi="Garamond"/>
        </w:rPr>
        <w:t>,</w:t>
      </w:r>
      <w:r w:rsidR="007D3CF8" w:rsidRPr="00416F56">
        <w:rPr>
          <w:rFonts w:ascii="Garamond" w:hAnsi="Garamond"/>
        </w:rPr>
        <w:t xml:space="preserve"> </w:t>
      </w:r>
      <w:r w:rsidR="00136AAF" w:rsidRPr="00416F56">
        <w:rPr>
          <w:rFonts w:ascii="Garamond" w:hAnsi="Garamond"/>
        </w:rPr>
        <w:t xml:space="preserve">az Önkormányzat nevére </w:t>
      </w:r>
      <w:r w:rsidR="007D3CF8" w:rsidRPr="00416F56">
        <w:rPr>
          <w:rFonts w:ascii="Garamond" w:hAnsi="Garamond"/>
        </w:rPr>
        <w:t>kiállított száml</w:t>
      </w:r>
      <w:r w:rsidR="00136AAF" w:rsidRPr="00416F56">
        <w:rPr>
          <w:rFonts w:ascii="Garamond" w:hAnsi="Garamond"/>
        </w:rPr>
        <w:t>ák</w:t>
      </w:r>
      <w:r w:rsidR="007D3CF8" w:rsidRPr="00416F56">
        <w:rPr>
          <w:rFonts w:ascii="Garamond" w:hAnsi="Garamond"/>
        </w:rPr>
        <w:t xml:space="preserve"> ellenében</w:t>
      </w:r>
      <w:r w:rsidR="00C65A0E" w:rsidRPr="00416F56">
        <w:rPr>
          <w:rFonts w:ascii="Garamond" w:hAnsi="Garamond"/>
        </w:rPr>
        <w:t xml:space="preserve"> </w:t>
      </w:r>
      <w:r w:rsidRPr="00416F56">
        <w:rPr>
          <w:rFonts w:ascii="Garamond" w:hAnsi="Garamond"/>
        </w:rPr>
        <w:t>a 2026. évi költségvetés terhére.</w:t>
      </w:r>
    </w:p>
    <w:p w14:paraId="572CE149" w14:textId="77777777" w:rsidR="00B2173A" w:rsidRPr="00416F56" w:rsidRDefault="00B2173A" w:rsidP="00416F56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6FCB8735" w14:textId="16F69346" w:rsidR="0094542B" w:rsidRPr="00416F56" w:rsidRDefault="0094542B" w:rsidP="00416F56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416F56">
        <w:rPr>
          <w:rFonts w:ascii="Garamond" w:hAnsi="Garamond"/>
          <w:i/>
          <w:sz w:val="24"/>
          <w:szCs w:val="24"/>
        </w:rPr>
        <w:t xml:space="preserve">(Döntéshozatal módja: </w:t>
      </w:r>
      <w:r w:rsidR="009A0C90" w:rsidRPr="00416F56">
        <w:rPr>
          <w:rFonts w:ascii="Garamond" w:hAnsi="Garamond"/>
          <w:i/>
          <w:sz w:val="24"/>
          <w:szCs w:val="24"/>
        </w:rPr>
        <w:t>egyszerű</w:t>
      </w:r>
      <w:r w:rsidRPr="00416F56">
        <w:rPr>
          <w:rFonts w:ascii="Garamond" w:hAnsi="Garamond"/>
          <w:i/>
          <w:sz w:val="24"/>
          <w:szCs w:val="24"/>
        </w:rPr>
        <w:t xml:space="preserve"> többség)</w:t>
      </w:r>
    </w:p>
    <w:p w14:paraId="5DD6F7A2" w14:textId="77777777" w:rsidR="00EE28D0" w:rsidRPr="00416F56" w:rsidRDefault="00EE28D0" w:rsidP="00416F56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4CA7EC54" w14:textId="215E4685" w:rsidR="00BD2BAF" w:rsidRPr="00416F56" w:rsidRDefault="0094542B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16F56">
        <w:rPr>
          <w:rFonts w:ascii="Garamond" w:hAnsi="Garamond"/>
          <w:sz w:val="24"/>
          <w:szCs w:val="24"/>
        </w:rPr>
        <w:t>B</w:t>
      </w:r>
      <w:r w:rsidR="00D833D2" w:rsidRPr="00416F56">
        <w:rPr>
          <w:rFonts w:ascii="Garamond" w:hAnsi="Garamond"/>
          <w:sz w:val="24"/>
          <w:szCs w:val="24"/>
        </w:rPr>
        <w:t xml:space="preserve">udapest, </w:t>
      </w:r>
      <w:r w:rsidR="009A0C90" w:rsidRPr="00416F56">
        <w:rPr>
          <w:rFonts w:ascii="Garamond" w:hAnsi="Garamond"/>
          <w:sz w:val="24"/>
          <w:szCs w:val="24"/>
        </w:rPr>
        <w:t>202</w:t>
      </w:r>
      <w:r w:rsidR="0063476C" w:rsidRPr="00416F56">
        <w:rPr>
          <w:rFonts w:ascii="Garamond" w:hAnsi="Garamond"/>
          <w:sz w:val="24"/>
          <w:szCs w:val="24"/>
        </w:rPr>
        <w:t xml:space="preserve">6. </w:t>
      </w:r>
      <w:r w:rsidR="007523B6" w:rsidRPr="00416F56">
        <w:rPr>
          <w:rFonts w:ascii="Garamond" w:hAnsi="Garamond"/>
          <w:sz w:val="24"/>
          <w:szCs w:val="24"/>
        </w:rPr>
        <w:t>október 30.</w:t>
      </w:r>
    </w:p>
    <w:p w14:paraId="3D50DD38" w14:textId="77777777" w:rsidR="00247409" w:rsidRPr="00416F56" w:rsidRDefault="00247409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53505F0" w14:textId="14C728A5" w:rsidR="008C243A" w:rsidRPr="00416F56" w:rsidRDefault="009A0C90" w:rsidP="00416F56">
      <w:pPr>
        <w:spacing w:after="0" w:line="240" w:lineRule="auto"/>
        <w:ind w:left="5811" w:firstLine="561"/>
        <w:jc w:val="both"/>
        <w:rPr>
          <w:rFonts w:ascii="Garamond" w:hAnsi="Garamond"/>
          <w:b/>
          <w:sz w:val="24"/>
          <w:szCs w:val="24"/>
        </w:rPr>
      </w:pPr>
      <w:r w:rsidRPr="00416F56">
        <w:rPr>
          <w:rFonts w:ascii="Garamond" w:hAnsi="Garamond"/>
          <w:b/>
          <w:sz w:val="24"/>
          <w:szCs w:val="24"/>
        </w:rPr>
        <w:t>Szuperák Brigitta</w:t>
      </w:r>
    </w:p>
    <w:p w14:paraId="302F667D" w14:textId="4EB27F0E" w:rsidR="00F03BF4" w:rsidRPr="00416F56" w:rsidRDefault="008C243A" w:rsidP="00416F56">
      <w:pPr>
        <w:spacing w:after="0" w:line="240" w:lineRule="auto"/>
        <w:ind w:left="6519" w:firstLine="561"/>
        <w:jc w:val="both"/>
        <w:rPr>
          <w:rFonts w:ascii="Garamond" w:hAnsi="Garamond"/>
          <w:sz w:val="24"/>
          <w:szCs w:val="24"/>
        </w:rPr>
      </w:pPr>
      <w:r w:rsidRPr="00416F56">
        <w:rPr>
          <w:rFonts w:ascii="Garamond" w:hAnsi="Garamond"/>
          <w:sz w:val="24"/>
          <w:szCs w:val="24"/>
        </w:rPr>
        <w:t>elnök</w:t>
      </w:r>
    </w:p>
    <w:p w14:paraId="772C9E4E" w14:textId="164AA2CE" w:rsidR="00EE28D0" w:rsidRPr="00416F56" w:rsidRDefault="00EE28D0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4854863D" w14:textId="6DAE9DFC" w:rsidR="001B07D9" w:rsidRPr="00416F56" w:rsidRDefault="001B07D9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EEFC5DB" w14:textId="2F863F65" w:rsidR="001B07D9" w:rsidRPr="00416F56" w:rsidRDefault="001B07D9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4C3AE18E" w14:textId="09EBD297" w:rsidR="001B07D9" w:rsidRPr="00416F56" w:rsidRDefault="001B07D9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7009A0B2" w14:textId="1CB05767" w:rsidR="001B07D9" w:rsidRPr="00416F56" w:rsidRDefault="001B07D9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3415DC8A" w14:textId="77777777" w:rsidR="004A5775" w:rsidRPr="00416F56" w:rsidRDefault="004A5775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3B93CA26" w14:textId="77777777" w:rsidR="001B07D9" w:rsidRPr="00416F56" w:rsidRDefault="001B07D9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9519BBA" w14:textId="05A00F18" w:rsidR="00EE28D0" w:rsidRPr="00416F56" w:rsidRDefault="00EE28D0" w:rsidP="00416F56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416F56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EE28D0" w:rsidRPr="00416F56" w14:paraId="120AFBBA" w14:textId="77777777" w:rsidTr="007D54A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F586F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06EC6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64A3D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EE28D0" w:rsidRPr="00416F56" w14:paraId="4FCC753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7C1D2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Parragh Teodóra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786C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86A0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416F56" w14:paraId="0A28A57F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A0863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0A166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7B08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416F56" w14:paraId="5DE5920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1A678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1F50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121C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416F56" w14:paraId="52B26597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20699E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dr. Bereczki Ibolya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0A006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16F56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E6EA" w14:textId="77777777" w:rsidR="00EE28D0" w:rsidRPr="00416F56" w:rsidRDefault="00EE28D0" w:rsidP="00416F56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20F02FBE" w14:textId="77777777" w:rsidR="00EE28D0" w:rsidRPr="00416F56" w:rsidRDefault="00EE28D0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416F56" w:rsidRDefault="00BD2BAF" w:rsidP="00416F5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BD2BAF" w:rsidRPr="00416F56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04C28" w14:textId="77777777" w:rsidR="000F5C8D" w:rsidRDefault="000F5C8D" w:rsidP="004759B8">
      <w:pPr>
        <w:spacing w:after="0" w:line="240" w:lineRule="auto"/>
      </w:pPr>
      <w:r>
        <w:separator/>
      </w:r>
    </w:p>
  </w:endnote>
  <w:endnote w:type="continuationSeparator" w:id="0">
    <w:p w14:paraId="23869B1D" w14:textId="77777777" w:rsidR="000F5C8D" w:rsidRDefault="000F5C8D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27F71" w14:textId="77777777" w:rsidR="000F5C8D" w:rsidRDefault="000F5C8D" w:rsidP="004759B8">
      <w:pPr>
        <w:spacing w:after="0" w:line="240" w:lineRule="auto"/>
      </w:pPr>
      <w:r>
        <w:separator/>
      </w:r>
    </w:p>
  </w:footnote>
  <w:footnote w:type="continuationSeparator" w:id="0">
    <w:p w14:paraId="720763D5" w14:textId="77777777" w:rsidR="000F5C8D" w:rsidRDefault="000F5C8D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Budapest XII. kerület Ukrán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00DA5"/>
    <w:multiLevelType w:val="hybridMultilevel"/>
    <w:tmpl w:val="FC20100A"/>
    <w:lvl w:ilvl="0" w:tplc="E9F4F5AA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E7DA2"/>
    <w:multiLevelType w:val="hybridMultilevel"/>
    <w:tmpl w:val="1CB49052"/>
    <w:lvl w:ilvl="0" w:tplc="954AE0A8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049EA"/>
    <w:rsid w:val="00006B9E"/>
    <w:rsid w:val="00054C65"/>
    <w:rsid w:val="00097112"/>
    <w:rsid w:val="000A1DDA"/>
    <w:rsid w:val="000E38F1"/>
    <w:rsid w:val="000F5C8D"/>
    <w:rsid w:val="001176B6"/>
    <w:rsid w:val="00136AAF"/>
    <w:rsid w:val="001429FB"/>
    <w:rsid w:val="001471DC"/>
    <w:rsid w:val="00151071"/>
    <w:rsid w:val="00173D13"/>
    <w:rsid w:val="001B07D9"/>
    <w:rsid w:val="001D3ED4"/>
    <w:rsid w:val="00204A44"/>
    <w:rsid w:val="00217E0D"/>
    <w:rsid w:val="00247409"/>
    <w:rsid w:val="0025683C"/>
    <w:rsid w:val="00257CD1"/>
    <w:rsid w:val="00276E18"/>
    <w:rsid w:val="002777F4"/>
    <w:rsid w:val="002C2C73"/>
    <w:rsid w:val="00312416"/>
    <w:rsid w:val="003470C8"/>
    <w:rsid w:val="003B112C"/>
    <w:rsid w:val="003C2195"/>
    <w:rsid w:val="003C7DA8"/>
    <w:rsid w:val="003D6031"/>
    <w:rsid w:val="003E35FE"/>
    <w:rsid w:val="0041336C"/>
    <w:rsid w:val="00416F56"/>
    <w:rsid w:val="004543B7"/>
    <w:rsid w:val="004759B8"/>
    <w:rsid w:val="00477D9A"/>
    <w:rsid w:val="004A2FC5"/>
    <w:rsid w:val="004A5775"/>
    <w:rsid w:val="004D2C51"/>
    <w:rsid w:val="004F7D7B"/>
    <w:rsid w:val="00537EAE"/>
    <w:rsid w:val="00550000"/>
    <w:rsid w:val="00564373"/>
    <w:rsid w:val="0063106C"/>
    <w:rsid w:val="0063476C"/>
    <w:rsid w:val="006A71CD"/>
    <w:rsid w:val="006B45A3"/>
    <w:rsid w:val="006B7508"/>
    <w:rsid w:val="007523B6"/>
    <w:rsid w:val="007A645E"/>
    <w:rsid w:val="007B68ED"/>
    <w:rsid w:val="007B75CE"/>
    <w:rsid w:val="007D3CF8"/>
    <w:rsid w:val="007E7963"/>
    <w:rsid w:val="008160B1"/>
    <w:rsid w:val="008A5B9E"/>
    <w:rsid w:val="008C243A"/>
    <w:rsid w:val="008D05BF"/>
    <w:rsid w:val="00912C06"/>
    <w:rsid w:val="00921EEE"/>
    <w:rsid w:val="0094542B"/>
    <w:rsid w:val="00947C40"/>
    <w:rsid w:val="009756AE"/>
    <w:rsid w:val="009A0C30"/>
    <w:rsid w:val="009A0C90"/>
    <w:rsid w:val="00A94864"/>
    <w:rsid w:val="00AD740D"/>
    <w:rsid w:val="00B2173A"/>
    <w:rsid w:val="00B70144"/>
    <w:rsid w:val="00BA6883"/>
    <w:rsid w:val="00BD2BAF"/>
    <w:rsid w:val="00BD7BFF"/>
    <w:rsid w:val="00C07C87"/>
    <w:rsid w:val="00C65A0E"/>
    <w:rsid w:val="00C9274C"/>
    <w:rsid w:val="00CD55DE"/>
    <w:rsid w:val="00CE23FE"/>
    <w:rsid w:val="00D10915"/>
    <w:rsid w:val="00D10BCF"/>
    <w:rsid w:val="00D12D58"/>
    <w:rsid w:val="00D536F1"/>
    <w:rsid w:val="00D713F8"/>
    <w:rsid w:val="00D833D2"/>
    <w:rsid w:val="00DE5C8E"/>
    <w:rsid w:val="00DE6088"/>
    <w:rsid w:val="00E2640F"/>
    <w:rsid w:val="00E473AD"/>
    <w:rsid w:val="00E646D3"/>
    <w:rsid w:val="00ED3D32"/>
    <w:rsid w:val="00EE28D0"/>
    <w:rsid w:val="00F03BF4"/>
    <w:rsid w:val="00F42995"/>
    <w:rsid w:val="00F62F5C"/>
    <w:rsid w:val="00F65A20"/>
    <w:rsid w:val="00F66DFD"/>
    <w:rsid w:val="00F717DB"/>
    <w:rsid w:val="00F84EE3"/>
    <w:rsid w:val="00F85AF0"/>
    <w:rsid w:val="00FA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F66D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66DF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66DF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6D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6DF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1B0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6</cp:revision>
  <cp:lastPrinted>2022-05-06T10:18:00Z</cp:lastPrinted>
  <dcterms:created xsi:type="dcterms:W3CDTF">2026-10-28T14:50:00Z</dcterms:created>
  <dcterms:modified xsi:type="dcterms:W3CDTF">2026-10-29T09:31:00Z</dcterms:modified>
</cp:coreProperties>
</file>